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93" w:rsidRDefault="00807093" w:rsidP="00807093">
      <w:pPr>
        <w:ind w:left="3544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Министерство образования, науки и молодежи Республики Крым </w:t>
      </w:r>
    </w:p>
    <w:p w:rsidR="00D211CC" w:rsidRDefault="00807093" w:rsidP="00807093">
      <w:pPr>
        <w:ind w:left="3544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>от ______________________________________ (фамилия, имя, отчество (при наличии) ________________________________________, проживающего(ей) по адресу: ________________________________________ ________________________________________, документ, удостоверяющий личность: ________________________________________, выдан: __________________________________</w:t>
      </w:r>
      <w:r w:rsidR="00D211CC">
        <w:rPr>
          <w:rFonts w:ascii="Times New Roman" w:hAnsi="Times New Roman" w:cs="Times New Roman"/>
          <w:sz w:val="28"/>
        </w:rPr>
        <w:t>_</w:t>
      </w:r>
    </w:p>
    <w:p w:rsidR="00807093" w:rsidRDefault="00D211CC" w:rsidP="00807093">
      <w:pPr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="00807093" w:rsidRPr="00807093">
        <w:rPr>
          <w:rFonts w:ascii="Times New Roman" w:hAnsi="Times New Roman" w:cs="Times New Roman"/>
          <w:sz w:val="28"/>
        </w:rPr>
        <w:t>«</w:t>
      </w:r>
      <w:proofErr w:type="gramEnd"/>
      <w:r w:rsidR="00807093" w:rsidRPr="00807093">
        <w:rPr>
          <w:rFonts w:ascii="Times New Roman" w:hAnsi="Times New Roman" w:cs="Times New Roman"/>
          <w:sz w:val="28"/>
        </w:rPr>
        <w:t xml:space="preserve">___» ____________________ г., </w:t>
      </w:r>
      <w:bookmarkStart w:id="0" w:name="_GoBack"/>
      <w:bookmarkEnd w:id="0"/>
    </w:p>
    <w:p w:rsidR="00807093" w:rsidRDefault="00807093" w:rsidP="00807093">
      <w:pPr>
        <w:ind w:left="3544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телефон: _________________________________ </w:t>
      </w:r>
    </w:p>
    <w:p w:rsidR="00807093" w:rsidRDefault="00807093" w:rsidP="008070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7093" w:rsidRPr="00807093" w:rsidRDefault="00807093" w:rsidP="008070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093">
        <w:rPr>
          <w:rFonts w:ascii="Times New Roman" w:hAnsi="Times New Roman" w:cs="Times New Roman"/>
          <w:b/>
          <w:sz w:val="28"/>
        </w:rPr>
        <w:t>СОГЛАСИЕ</w:t>
      </w:r>
    </w:p>
    <w:p w:rsidR="00807093" w:rsidRPr="00807093" w:rsidRDefault="00807093" w:rsidP="008070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093"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:rsidR="00807093" w:rsidRDefault="00807093" w:rsidP="00807093">
      <w:pPr>
        <w:jc w:val="both"/>
        <w:rPr>
          <w:rFonts w:ascii="Times New Roman" w:hAnsi="Times New Roman" w:cs="Times New Roman"/>
          <w:sz w:val="28"/>
        </w:rPr>
      </w:pPr>
    </w:p>
    <w:p w:rsidR="00807093" w:rsidRDefault="00807093" w:rsidP="008070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Pr="00807093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  <w:r w:rsidRPr="00807093">
        <w:rPr>
          <w:rFonts w:ascii="Times New Roman" w:hAnsi="Times New Roman" w:cs="Times New Roman"/>
          <w:sz w:val="28"/>
        </w:rPr>
        <w:t xml:space="preserve"> </w:t>
      </w:r>
    </w:p>
    <w:p w:rsidR="00807093" w:rsidRDefault="00807093" w:rsidP="00807093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_________________________,</w:t>
      </w:r>
    </w:p>
    <w:p w:rsidR="00807093" w:rsidRDefault="00807093" w:rsidP="008070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807093">
        <w:rPr>
          <w:rFonts w:ascii="Times New Roman" w:hAnsi="Times New Roman" w:cs="Times New Roman"/>
          <w:sz w:val="24"/>
        </w:rPr>
        <w:t>(фамил</w:t>
      </w:r>
      <w:r>
        <w:rPr>
          <w:rFonts w:ascii="Times New Roman" w:hAnsi="Times New Roman" w:cs="Times New Roman"/>
          <w:sz w:val="24"/>
        </w:rPr>
        <w:t>ия, имя, отчество (при наличии)</w:t>
      </w:r>
    </w:p>
    <w:p w:rsidR="00807093" w:rsidRDefault="00807093" w:rsidP="00807093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настоящим даю свое согласие Министерству образования, науки и молодежи Республики Крым, расположенному по адресу: г. Симферополь, пер. Совнаркомовский, 3, на обработку моих персональных данных и подтверждаю, что, давая такое согласие, я действую по своей воле и в своих интересах. </w:t>
      </w:r>
    </w:p>
    <w:p w:rsidR="00807093" w:rsidRDefault="00807093" w:rsidP="0080709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Согласие дается мною для целей, связанных с выплатой именных стипендий Государственного Совета Республики Крым студентам образовательных организаций высшего образования, осуществляющих образовательную деятельность на территории Республики Крым, и распространяется на следующую информацию: </w:t>
      </w:r>
    </w:p>
    <w:p w:rsidR="00807093" w:rsidRDefault="00807093" w:rsidP="0080709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фамилия, имя, отчество (при наличии), дата рождения, место рождения, данные документа, удостоверяющего личность (тип документа, серия, номер, 8 орган, выдавший документ, дата выдачи), адрес места жительства, адрес места пребывания, сведения, содержащиеся в предоставленных мною документах. 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 ФЗ «О </w:t>
      </w:r>
      <w:r w:rsidRPr="00807093">
        <w:rPr>
          <w:rFonts w:ascii="Times New Roman" w:hAnsi="Times New Roman" w:cs="Times New Roman"/>
          <w:sz w:val="28"/>
        </w:rPr>
        <w:lastRenderedPageBreak/>
        <w:t>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807093" w:rsidRDefault="00807093" w:rsidP="0080709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предоставляемых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 </w:t>
      </w:r>
    </w:p>
    <w:p w:rsidR="00807093" w:rsidRDefault="00807093" w:rsidP="0080709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Данное согласие действует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 </w:t>
      </w:r>
    </w:p>
    <w:p w:rsidR="00807093" w:rsidRDefault="00807093" w:rsidP="0080709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07093" w:rsidRDefault="00807093" w:rsidP="0080709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07093" w:rsidRDefault="00807093" w:rsidP="00807093">
      <w:pPr>
        <w:spacing w:after="0"/>
        <w:ind w:firstLine="2835"/>
        <w:jc w:val="both"/>
        <w:rPr>
          <w:rFonts w:ascii="Times New Roman" w:hAnsi="Times New Roman" w:cs="Times New Roman"/>
          <w:sz w:val="28"/>
        </w:rPr>
      </w:pPr>
      <w:r w:rsidRPr="00807093">
        <w:rPr>
          <w:rFonts w:ascii="Times New Roman" w:hAnsi="Times New Roman" w:cs="Times New Roman"/>
          <w:sz w:val="28"/>
        </w:rPr>
        <w:t xml:space="preserve">_____________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807093">
        <w:rPr>
          <w:rFonts w:ascii="Times New Roman" w:hAnsi="Times New Roman" w:cs="Times New Roman"/>
          <w:sz w:val="28"/>
        </w:rPr>
        <w:t>___________________________</w:t>
      </w:r>
    </w:p>
    <w:p w:rsidR="00FD6CA4" w:rsidRPr="00807093" w:rsidRDefault="00807093" w:rsidP="00807093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 w:rsidRPr="00807093">
        <w:rPr>
          <w:rFonts w:ascii="Times New Roman" w:hAnsi="Times New Roman" w:cs="Times New Roman"/>
          <w:sz w:val="24"/>
        </w:rPr>
        <w:t xml:space="preserve">(подпись)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07093">
        <w:rPr>
          <w:rFonts w:ascii="Times New Roman" w:hAnsi="Times New Roman" w:cs="Times New Roman"/>
          <w:sz w:val="24"/>
        </w:rPr>
        <w:t xml:space="preserve"> (инициалы, фамилия)</w:t>
      </w:r>
    </w:p>
    <w:sectPr w:rsidR="00FD6CA4" w:rsidRPr="0080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2"/>
    <w:rsid w:val="00807093"/>
    <w:rsid w:val="00CA4ED2"/>
    <w:rsid w:val="00D211CC"/>
    <w:rsid w:val="00D971F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B516"/>
  <w15:chartTrackingRefBased/>
  <w15:docId w15:val="{9973F819-D761-4597-BEEB-3819D92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2022-12-19T08:32:00Z</dcterms:created>
  <dcterms:modified xsi:type="dcterms:W3CDTF">2023-01-10T13:02:00Z</dcterms:modified>
</cp:coreProperties>
</file>